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A66" w:rsidRPr="009512BA" w:rsidRDefault="00192A66" w:rsidP="009512BA">
      <w:pPr>
        <w:pStyle w:val="PreformattedText"/>
        <w:jc w:val="center"/>
        <w:rPr>
          <w:bCs/>
          <w:sz w:val="48"/>
          <w:szCs w:val="48"/>
        </w:rPr>
      </w:pPr>
      <w:r w:rsidRPr="009512BA">
        <w:rPr>
          <w:bCs/>
          <w:sz w:val="48"/>
          <w:szCs w:val="48"/>
        </w:rPr>
        <w:t xml:space="preserve">Администрация сельского поселения </w:t>
      </w:r>
      <w:proofErr w:type="spellStart"/>
      <w:r w:rsidRPr="009512BA">
        <w:rPr>
          <w:bCs/>
          <w:sz w:val="48"/>
          <w:szCs w:val="48"/>
        </w:rPr>
        <w:t>сумон</w:t>
      </w:r>
      <w:proofErr w:type="spellEnd"/>
      <w:r w:rsidRPr="009512BA">
        <w:rPr>
          <w:bCs/>
          <w:sz w:val="48"/>
          <w:szCs w:val="48"/>
        </w:rPr>
        <w:t xml:space="preserve"> Кызыл-</w:t>
      </w:r>
      <w:proofErr w:type="spellStart"/>
      <w:r w:rsidRPr="009512BA">
        <w:rPr>
          <w:bCs/>
          <w:sz w:val="48"/>
          <w:szCs w:val="48"/>
        </w:rPr>
        <w:t>Дагский</w:t>
      </w:r>
      <w:proofErr w:type="spellEnd"/>
      <w:r w:rsidR="009512BA">
        <w:rPr>
          <w:bCs/>
          <w:sz w:val="48"/>
          <w:szCs w:val="48"/>
        </w:rPr>
        <w:t xml:space="preserve"> </w:t>
      </w:r>
      <w:proofErr w:type="spellStart"/>
      <w:r w:rsidRPr="009512BA">
        <w:rPr>
          <w:bCs/>
          <w:sz w:val="48"/>
          <w:szCs w:val="48"/>
        </w:rPr>
        <w:t>Чаа-Хольского</w:t>
      </w:r>
      <w:proofErr w:type="spellEnd"/>
      <w:r w:rsidRPr="009512BA">
        <w:rPr>
          <w:bCs/>
          <w:sz w:val="48"/>
          <w:szCs w:val="48"/>
        </w:rPr>
        <w:t xml:space="preserve"> </w:t>
      </w:r>
      <w:proofErr w:type="spellStart"/>
      <w:r w:rsidRPr="009512BA">
        <w:rPr>
          <w:bCs/>
          <w:sz w:val="48"/>
          <w:szCs w:val="48"/>
        </w:rPr>
        <w:t>кожууна</w:t>
      </w:r>
      <w:proofErr w:type="spellEnd"/>
      <w:r w:rsidRPr="009512BA">
        <w:rPr>
          <w:bCs/>
          <w:sz w:val="48"/>
          <w:szCs w:val="48"/>
        </w:rPr>
        <w:t xml:space="preserve"> Республики Тыва</w:t>
      </w:r>
    </w:p>
    <w:p w:rsidR="00541CE2" w:rsidRDefault="00541CE2"/>
    <w:p w:rsidR="00192A66" w:rsidRDefault="00192A66"/>
    <w:p w:rsidR="00192A66" w:rsidRDefault="00192A66"/>
    <w:p w:rsidR="00192A66" w:rsidRDefault="00192A66"/>
    <w:p w:rsidR="00192A66" w:rsidRDefault="00192A66"/>
    <w:p w:rsidR="00192A66" w:rsidRDefault="00192A66"/>
    <w:p w:rsidR="00192A66" w:rsidRDefault="00192A66"/>
    <w:p w:rsidR="00192A66" w:rsidRDefault="00192A66"/>
    <w:p w:rsidR="00192A66" w:rsidRDefault="00192A66"/>
    <w:p w:rsidR="00192A66" w:rsidRPr="009512BA" w:rsidRDefault="00192A66" w:rsidP="00192A66">
      <w:pPr>
        <w:pStyle w:val="ConsPlusTitle"/>
        <w:jc w:val="center"/>
        <w:rPr>
          <w:rFonts w:ascii="Times New Roman" w:hAnsi="Times New Roman" w:cs="Times New Roman"/>
          <w:b w:val="0"/>
          <w:sz w:val="40"/>
          <w:szCs w:val="40"/>
        </w:rPr>
      </w:pPr>
      <w:r w:rsidRPr="009512BA">
        <w:rPr>
          <w:rFonts w:ascii="Times New Roman" w:hAnsi="Times New Roman" w:cs="Times New Roman"/>
          <w:b w:val="0"/>
          <w:sz w:val="40"/>
          <w:szCs w:val="40"/>
        </w:rPr>
        <w:t xml:space="preserve">Отчет об исполнении бюджета сельского  поселения </w:t>
      </w:r>
      <w:proofErr w:type="spellStart"/>
      <w:r w:rsidRPr="009512BA">
        <w:rPr>
          <w:rFonts w:ascii="Times New Roman" w:hAnsi="Times New Roman" w:cs="Times New Roman"/>
          <w:b w:val="0"/>
          <w:sz w:val="40"/>
          <w:szCs w:val="40"/>
        </w:rPr>
        <w:t>сумон</w:t>
      </w:r>
      <w:proofErr w:type="spellEnd"/>
      <w:r w:rsidRPr="009512BA">
        <w:rPr>
          <w:rFonts w:ascii="Times New Roman" w:hAnsi="Times New Roman" w:cs="Times New Roman"/>
          <w:b w:val="0"/>
          <w:sz w:val="40"/>
          <w:szCs w:val="40"/>
        </w:rPr>
        <w:t xml:space="preserve"> Кызыл-</w:t>
      </w:r>
      <w:proofErr w:type="spellStart"/>
      <w:r w:rsidRPr="009512BA">
        <w:rPr>
          <w:rFonts w:ascii="Times New Roman" w:hAnsi="Times New Roman" w:cs="Times New Roman"/>
          <w:b w:val="0"/>
          <w:sz w:val="40"/>
          <w:szCs w:val="40"/>
        </w:rPr>
        <w:t>Дагский</w:t>
      </w:r>
      <w:proofErr w:type="spellEnd"/>
      <w:r w:rsidRPr="009512BA">
        <w:rPr>
          <w:rFonts w:ascii="Times New Roman" w:hAnsi="Times New Roman" w:cs="Times New Roman"/>
          <w:b w:val="0"/>
          <w:sz w:val="40"/>
          <w:szCs w:val="40"/>
        </w:rPr>
        <w:t xml:space="preserve"> </w:t>
      </w:r>
      <w:proofErr w:type="spellStart"/>
      <w:r w:rsidRPr="009512BA">
        <w:rPr>
          <w:rFonts w:ascii="Times New Roman" w:hAnsi="Times New Roman" w:cs="Times New Roman"/>
          <w:b w:val="0"/>
          <w:sz w:val="40"/>
          <w:szCs w:val="40"/>
        </w:rPr>
        <w:t>Чаа-Хольского</w:t>
      </w:r>
      <w:proofErr w:type="spellEnd"/>
      <w:r w:rsidRPr="009512BA">
        <w:rPr>
          <w:rFonts w:ascii="Times New Roman" w:hAnsi="Times New Roman" w:cs="Times New Roman"/>
          <w:b w:val="0"/>
          <w:sz w:val="40"/>
          <w:szCs w:val="40"/>
        </w:rPr>
        <w:t xml:space="preserve"> </w:t>
      </w:r>
      <w:proofErr w:type="spellStart"/>
      <w:r w:rsidRPr="009512BA">
        <w:rPr>
          <w:rFonts w:ascii="Times New Roman" w:hAnsi="Times New Roman" w:cs="Times New Roman"/>
          <w:b w:val="0"/>
          <w:sz w:val="40"/>
          <w:szCs w:val="40"/>
        </w:rPr>
        <w:t>кожууна</w:t>
      </w:r>
      <w:proofErr w:type="spellEnd"/>
      <w:r w:rsidRPr="009512BA">
        <w:rPr>
          <w:rFonts w:ascii="Times New Roman" w:hAnsi="Times New Roman" w:cs="Times New Roman"/>
          <w:b w:val="0"/>
          <w:sz w:val="40"/>
          <w:szCs w:val="40"/>
        </w:rPr>
        <w:t xml:space="preserve"> </w:t>
      </w:r>
    </w:p>
    <w:p w:rsidR="00192A66" w:rsidRPr="009512BA" w:rsidRDefault="009512BA" w:rsidP="00192A66">
      <w:pPr>
        <w:pStyle w:val="ConsPlusTitle"/>
        <w:jc w:val="center"/>
        <w:rPr>
          <w:rFonts w:ascii="Times New Roman" w:hAnsi="Times New Roman" w:cs="Times New Roman"/>
          <w:b w:val="0"/>
          <w:sz w:val="40"/>
          <w:szCs w:val="40"/>
        </w:rPr>
      </w:pPr>
      <w:r w:rsidRPr="009512BA">
        <w:rPr>
          <w:rFonts w:ascii="Times New Roman" w:hAnsi="Times New Roman" w:cs="Times New Roman"/>
          <w:b w:val="0"/>
          <w:sz w:val="40"/>
          <w:szCs w:val="40"/>
        </w:rPr>
        <w:t>Республики Тыва за 1 квартал 2022 года</w:t>
      </w: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9512BA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Default="00192A66" w:rsidP="00192A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92A66" w:rsidRPr="009512BA" w:rsidRDefault="00192A66" w:rsidP="00192A66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9512BA">
        <w:rPr>
          <w:rFonts w:ascii="Times New Roman" w:hAnsi="Times New Roman" w:cs="Times New Roman"/>
          <w:b w:val="0"/>
          <w:sz w:val="32"/>
          <w:szCs w:val="32"/>
        </w:rPr>
        <w:t xml:space="preserve">с. </w:t>
      </w:r>
      <w:proofErr w:type="spellStart"/>
      <w:r w:rsidRPr="009512BA">
        <w:rPr>
          <w:rFonts w:ascii="Times New Roman" w:hAnsi="Times New Roman" w:cs="Times New Roman"/>
          <w:b w:val="0"/>
          <w:sz w:val="32"/>
          <w:szCs w:val="32"/>
        </w:rPr>
        <w:t>Булун</w:t>
      </w:r>
      <w:proofErr w:type="spellEnd"/>
      <w:r w:rsidRPr="009512BA">
        <w:rPr>
          <w:rFonts w:ascii="Times New Roman" w:hAnsi="Times New Roman" w:cs="Times New Roman"/>
          <w:b w:val="0"/>
          <w:sz w:val="32"/>
          <w:szCs w:val="32"/>
        </w:rPr>
        <w:t>-Терек</w:t>
      </w:r>
    </w:p>
    <w:p w:rsidR="00192A66" w:rsidRPr="009512BA" w:rsidRDefault="009512BA" w:rsidP="00192A66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9512BA">
        <w:rPr>
          <w:rFonts w:ascii="Times New Roman" w:hAnsi="Times New Roman" w:cs="Times New Roman"/>
          <w:b w:val="0"/>
          <w:sz w:val="32"/>
          <w:szCs w:val="32"/>
        </w:rPr>
        <w:t>2022</w:t>
      </w:r>
      <w:r w:rsidR="00192A66" w:rsidRPr="009512BA">
        <w:rPr>
          <w:rFonts w:ascii="Times New Roman" w:hAnsi="Times New Roman" w:cs="Times New Roman"/>
          <w:b w:val="0"/>
          <w:sz w:val="32"/>
          <w:szCs w:val="32"/>
        </w:rPr>
        <w:t xml:space="preserve"> г</w:t>
      </w:r>
      <w:bookmarkStart w:id="0" w:name="_GoBack"/>
      <w:bookmarkEnd w:id="0"/>
    </w:p>
    <w:sectPr w:rsidR="00192A66" w:rsidRPr="00951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89D"/>
    <w:rsid w:val="00001377"/>
    <w:rsid w:val="00006E87"/>
    <w:rsid w:val="00015B21"/>
    <w:rsid w:val="0003693B"/>
    <w:rsid w:val="000412AF"/>
    <w:rsid w:val="000413FF"/>
    <w:rsid w:val="00042878"/>
    <w:rsid w:val="00057685"/>
    <w:rsid w:val="00073AE5"/>
    <w:rsid w:val="00075691"/>
    <w:rsid w:val="000767C0"/>
    <w:rsid w:val="00084F0D"/>
    <w:rsid w:val="0009027C"/>
    <w:rsid w:val="00095928"/>
    <w:rsid w:val="000A089D"/>
    <w:rsid w:val="000A1886"/>
    <w:rsid w:val="000B1689"/>
    <w:rsid w:val="000B1785"/>
    <w:rsid w:val="000C33F0"/>
    <w:rsid w:val="000D0E82"/>
    <w:rsid w:val="000D1EAF"/>
    <w:rsid w:val="000E67D4"/>
    <w:rsid w:val="000F2E0D"/>
    <w:rsid w:val="000F45EC"/>
    <w:rsid w:val="000F7961"/>
    <w:rsid w:val="00100AEF"/>
    <w:rsid w:val="001115A3"/>
    <w:rsid w:val="00113707"/>
    <w:rsid w:val="0012041A"/>
    <w:rsid w:val="00134BA1"/>
    <w:rsid w:val="00135D31"/>
    <w:rsid w:val="00140714"/>
    <w:rsid w:val="001410C6"/>
    <w:rsid w:val="00154120"/>
    <w:rsid w:val="00163D51"/>
    <w:rsid w:val="0016574C"/>
    <w:rsid w:val="0017453D"/>
    <w:rsid w:val="00181A2C"/>
    <w:rsid w:val="00183F4F"/>
    <w:rsid w:val="00192A66"/>
    <w:rsid w:val="00194FA8"/>
    <w:rsid w:val="001A7757"/>
    <w:rsid w:val="001B0294"/>
    <w:rsid w:val="001D43A3"/>
    <w:rsid w:val="001E132B"/>
    <w:rsid w:val="001E4302"/>
    <w:rsid w:val="001E4361"/>
    <w:rsid w:val="0020520A"/>
    <w:rsid w:val="00220265"/>
    <w:rsid w:val="00220B8E"/>
    <w:rsid w:val="002300B3"/>
    <w:rsid w:val="00230906"/>
    <w:rsid w:val="00234C81"/>
    <w:rsid w:val="00236F3B"/>
    <w:rsid w:val="00247790"/>
    <w:rsid w:val="00256B7B"/>
    <w:rsid w:val="002917FF"/>
    <w:rsid w:val="002A1130"/>
    <w:rsid w:val="002C13A3"/>
    <w:rsid w:val="002E134B"/>
    <w:rsid w:val="002E44D2"/>
    <w:rsid w:val="002E4805"/>
    <w:rsid w:val="003104BB"/>
    <w:rsid w:val="00332B45"/>
    <w:rsid w:val="00336C11"/>
    <w:rsid w:val="00336E56"/>
    <w:rsid w:val="0035085E"/>
    <w:rsid w:val="00353B12"/>
    <w:rsid w:val="00354920"/>
    <w:rsid w:val="00356C29"/>
    <w:rsid w:val="00357145"/>
    <w:rsid w:val="00363ACF"/>
    <w:rsid w:val="00364A94"/>
    <w:rsid w:val="00370F12"/>
    <w:rsid w:val="00371639"/>
    <w:rsid w:val="00371F69"/>
    <w:rsid w:val="00385DDA"/>
    <w:rsid w:val="003925AB"/>
    <w:rsid w:val="00392C1D"/>
    <w:rsid w:val="00392D3B"/>
    <w:rsid w:val="003B2597"/>
    <w:rsid w:val="003C3FCE"/>
    <w:rsid w:val="003D23F8"/>
    <w:rsid w:val="003D7820"/>
    <w:rsid w:val="003F0A22"/>
    <w:rsid w:val="003F211D"/>
    <w:rsid w:val="003F3BF2"/>
    <w:rsid w:val="004004EF"/>
    <w:rsid w:val="00404A0A"/>
    <w:rsid w:val="004109CC"/>
    <w:rsid w:val="00425290"/>
    <w:rsid w:val="0042547F"/>
    <w:rsid w:val="00432702"/>
    <w:rsid w:val="004535CF"/>
    <w:rsid w:val="00463124"/>
    <w:rsid w:val="00465832"/>
    <w:rsid w:val="0046794D"/>
    <w:rsid w:val="004733A5"/>
    <w:rsid w:val="0048706F"/>
    <w:rsid w:val="00496C8F"/>
    <w:rsid w:val="004A0281"/>
    <w:rsid w:val="004B50FA"/>
    <w:rsid w:val="004C3332"/>
    <w:rsid w:val="004D0042"/>
    <w:rsid w:val="004D2321"/>
    <w:rsid w:val="004E4281"/>
    <w:rsid w:val="004E559A"/>
    <w:rsid w:val="004E6F7A"/>
    <w:rsid w:val="004E7046"/>
    <w:rsid w:val="00504469"/>
    <w:rsid w:val="00514DFD"/>
    <w:rsid w:val="005256B4"/>
    <w:rsid w:val="00530D82"/>
    <w:rsid w:val="00537720"/>
    <w:rsid w:val="00541CE2"/>
    <w:rsid w:val="005441F6"/>
    <w:rsid w:val="0054488F"/>
    <w:rsid w:val="00553DA6"/>
    <w:rsid w:val="00557DDD"/>
    <w:rsid w:val="00570F82"/>
    <w:rsid w:val="00577387"/>
    <w:rsid w:val="00577764"/>
    <w:rsid w:val="005831DD"/>
    <w:rsid w:val="00583F18"/>
    <w:rsid w:val="00592B7D"/>
    <w:rsid w:val="005A5569"/>
    <w:rsid w:val="005C6A5A"/>
    <w:rsid w:val="005D1D4F"/>
    <w:rsid w:val="005E7603"/>
    <w:rsid w:val="005F26F8"/>
    <w:rsid w:val="00605A83"/>
    <w:rsid w:val="0063226E"/>
    <w:rsid w:val="0063329A"/>
    <w:rsid w:val="006335F6"/>
    <w:rsid w:val="0065243B"/>
    <w:rsid w:val="0067150B"/>
    <w:rsid w:val="006719FF"/>
    <w:rsid w:val="006922DE"/>
    <w:rsid w:val="006974F2"/>
    <w:rsid w:val="006B1304"/>
    <w:rsid w:val="006B1A9D"/>
    <w:rsid w:val="006B6DE5"/>
    <w:rsid w:val="006C0A86"/>
    <w:rsid w:val="006C6614"/>
    <w:rsid w:val="006C73B8"/>
    <w:rsid w:val="006D106A"/>
    <w:rsid w:val="006F4C0E"/>
    <w:rsid w:val="006F6A77"/>
    <w:rsid w:val="007000F6"/>
    <w:rsid w:val="00705965"/>
    <w:rsid w:val="007206EE"/>
    <w:rsid w:val="00721DB3"/>
    <w:rsid w:val="007236DC"/>
    <w:rsid w:val="0072503D"/>
    <w:rsid w:val="007274D5"/>
    <w:rsid w:val="00731784"/>
    <w:rsid w:val="00740E0A"/>
    <w:rsid w:val="00743534"/>
    <w:rsid w:val="007469F0"/>
    <w:rsid w:val="00750994"/>
    <w:rsid w:val="00763024"/>
    <w:rsid w:val="007631F9"/>
    <w:rsid w:val="00764251"/>
    <w:rsid w:val="00766159"/>
    <w:rsid w:val="00770730"/>
    <w:rsid w:val="00774031"/>
    <w:rsid w:val="00775F4F"/>
    <w:rsid w:val="00776031"/>
    <w:rsid w:val="00782747"/>
    <w:rsid w:val="00782DEE"/>
    <w:rsid w:val="00794837"/>
    <w:rsid w:val="007A5E89"/>
    <w:rsid w:val="007A7019"/>
    <w:rsid w:val="007B252F"/>
    <w:rsid w:val="007C04DA"/>
    <w:rsid w:val="007C61FA"/>
    <w:rsid w:val="007C6F6F"/>
    <w:rsid w:val="007D0AE8"/>
    <w:rsid w:val="007E10E8"/>
    <w:rsid w:val="007E116D"/>
    <w:rsid w:val="007E19F3"/>
    <w:rsid w:val="007E2C2A"/>
    <w:rsid w:val="007E5D81"/>
    <w:rsid w:val="007F0603"/>
    <w:rsid w:val="007F297C"/>
    <w:rsid w:val="007F4836"/>
    <w:rsid w:val="007F534C"/>
    <w:rsid w:val="00810194"/>
    <w:rsid w:val="00852D24"/>
    <w:rsid w:val="00864149"/>
    <w:rsid w:val="008725B6"/>
    <w:rsid w:val="008836C9"/>
    <w:rsid w:val="00885360"/>
    <w:rsid w:val="00890E3B"/>
    <w:rsid w:val="00897356"/>
    <w:rsid w:val="008A29AA"/>
    <w:rsid w:val="008B7684"/>
    <w:rsid w:val="008C1218"/>
    <w:rsid w:val="008C1797"/>
    <w:rsid w:val="008C2BE3"/>
    <w:rsid w:val="008C3DD5"/>
    <w:rsid w:val="008D5786"/>
    <w:rsid w:val="008D728A"/>
    <w:rsid w:val="008E75B9"/>
    <w:rsid w:val="008F6ADD"/>
    <w:rsid w:val="008F77A7"/>
    <w:rsid w:val="0090667F"/>
    <w:rsid w:val="009116B9"/>
    <w:rsid w:val="0092532E"/>
    <w:rsid w:val="0092595D"/>
    <w:rsid w:val="0093351B"/>
    <w:rsid w:val="00935446"/>
    <w:rsid w:val="00942A40"/>
    <w:rsid w:val="009512BA"/>
    <w:rsid w:val="00966551"/>
    <w:rsid w:val="00985183"/>
    <w:rsid w:val="0099186E"/>
    <w:rsid w:val="00997F95"/>
    <w:rsid w:val="009A2243"/>
    <w:rsid w:val="009B02FE"/>
    <w:rsid w:val="009B0CE4"/>
    <w:rsid w:val="009D0403"/>
    <w:rsid w:val="009D1100"/>
    <w:rsid w:val="009D447A"/>
    <w:rsid w:val="009D59B7"/>
    <w:rsid w:val="009E7680"/>
    <w:rsid w:val="009F2EB9"/>
    <w:rsid w:val="009F5F6B"/>
    <w:rsid w:val="00A1406E"/>
    <w:rsid w:val="00A2018E"/>
    <w:rsid w:val="00A25E8F"/>
    <w:rsid w:val="00A473D6"/>
    <w:rsid w:val="00A50B56"/>
    <w:rsid w:val="00A50D59"/>
    <w:rsid w:val="00A54481"/>
    <w:rsid w:val="00A54E83"/>
    <w:rsid w:val="00A753DB"/>
    <w:rsid w:val="00A77881"/>
    <w:rsid w:val="00A847C6"/>
    <w:rsid w:val="00A85DCD"/>
    <w:rsid w:val="00A91D6E"/>
    <w:rsid w:val="00A955F6"/>
    <w:rsid w:val="00AA0D46"/>
    <w:rsid w:val="00AA476D"/>
    <w:rsid w:val="00AA7F74"/>
    <w:rsid w:val="00AB7DCF"/>
    <w:rsid w:val="00AC68C4"/>
    <w:rsid w:val="00AD5809"/>
    <w:rsid w:val="00AD6140"/>
    <w:rsid w:val="00AE1B0A"/>
    <w:rsid w:val="00AF1916"/>
    <w:rsid w:val="00B24F19"/>
    <w:rsid w:val="00B411ED"/>
    <w:rsid w:val="00B41CE5"/>
    <w:rsid w:val="00B43CDC"/>
    <w:rsid w:val="00B476A6"/>
    <w:rsid w:val="00B53707"/>
    <w:rsid w:val="00B623D0"/>
    <w:rsid w:val="00B648FB"/>
    <w:rsid w:val="00B74AC3"/>
    <w:rsid w:val="00B8610E"/>
    <w:rsid w:val="00B92B8C"/>
    <w:rsid w:val="00B97BCB"/>
    <w:rsid w:val="00BB6317"/>
    <w:rsid w:val="00BC147C"/>
    <w:rsid w:val="00BC5846"/>
    <w:rsid w:val="00BD1E1F"/>
    <w:rsid w:val="00BD4D92"/>
    <w:rsid w:val="00BF0E56"/>
    <w:rsid w:val="00BF6D82"/>
    <w:rsid w:val="00BF707B"/>
    <w:rsid w:val="00C01E91"/>
    <w:rsid w:val="00C12EED"/>
    <w:rsid w:val="00C23316"/>
    <w:rsid w:val="00C40BE0"/>
    <w:rsid w:val="00C41BF2"/>
    <w:rsid w:val="00C41EB7"/>
    <w:rsid w:val="00C63358"/>
    <w:rsid w:val="00C662B8"/>
    <w:rsid w:val="00C74B87"/>
    <w:rsid w:val="00C80F4E"/>
    <w:rsid w:val="00C81D78"/>
    <w:rsid w:val="00C85F43"/>
    <w:rsid w:val="00C87076"/>
    <w:rsid w:val="00C97074"/>
    <w:rsid w:val="00CB108B"/>
    <w:rsid w:val="00CB18C4"/>
    <w:rsid w:val="00CB4757"/>
    <w:rsid w:val="00CC63E3"/>
    <w:rsid w:val="00CD122C"/>
    <w:rsid w:val="00CD24BE"/>
    <w:rsid w:val="00CE0441"/>
    <w:rsid w:val="00CE6FF6"/>
    <w:rsid w:val="00CF19F3"/>
    <w:rsid w:val="00D06257"/>
    <w:rsid w:val="00D13D78"/>
    <w:rsid w:val="00D14C27"/>
    <w:rsid w:val="00D238D7"/>
    <w:rsid w:val="00D35B8D"/>
    <w:rsid w:val="00D4153D"/>
    <w:rsid w:val="00D456C1"/>
    <w:rsid w:val="00D535E2"/>
    <w:rsid w:val="00D558E5"/>
    <w:rsid w:val="00D56811"/>
    <w:rsid w:val="00D758F3"/>
    <w:rsid w:val="00D94CC7"/>
    <w:rsid w:val="00DB4C1F"/>
    <w:rsid w:val="00DC3C58"/>
    <w:rsid w:val="00DC4284"/>
    <w:rsid w:val="00DE3B11"/>
    <w:rsid w:val="00DE7070"/>
    <w:rsid w:val="00DF2009"/>
    <w:rsid w:val="00DF6441"/>
    <w:rsid w:val="00DF6EF7"/>
    <w:rsid w:val="00E07987"/>
    <w:rsid w:val="00E209D4"/>
    <w:rsid w:val="00E35766"/>
    <w:rsid w:val="00E37B97"/>
    <w:rsid w:val="00E43538"/>
    <w:rsid w:val="00E5319E"/>
    <w:rsid w:val="00E677FD"/>
    <w:rsid w:val="00E72183"/>
    <w:rsid w:val="00E73199"/>
    <w:rsid w:val="00E84468"/>
    <w:rsid w:val="00EA6118"/>
    <w:rsid w:val="00EB4F0A"/>
    <w:rsid w:val="00EF301F"/>
    <w:rsid w:val="00F2664D"/>
    <w:rsid w:val="00F316F2"/>
    <w:rsid w:val="00F321E8"/>
    <w:rsid w:val="00F3370E"/>
    <w:rsid w:val="00F37183"/>
    <w:rsid w:val="00F54D31"/>
    <w:rsid w:val="00F64769"/>
    <w:rsid w:val="00F6768A"/>
    <w:rsid w:val="00F72C29"/>
    <w:rsid w:val="00F7382A"/>
    <w:rsid w:val="00F73F10"/>
    <w:rsid w:val="00F74F2C"/>
    <w:rsid w:val="00F84ADA"/>
    <w:rsid w:val="00F85F38"/>
    <w:rsid w:val="00F87B39"/>
    <w:rsid w:val="00F906D7"/>
    <w:rsid w:val="00FC4533"/>
    <w:rsid w:val="00FD339B"/>
    <w:rsid w:val="00FE4999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192A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 w:bidi="ru-RU"/>
    </w:rPr>
  </w:style>
  <w:style w:type="paragraph" w:customStyle="1" w:styleId="ConsPlusNormal">
    <w:name w:val="ConsPlusNormal"/>
    <w:rsid w:val="0019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192A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 w:bidi="ru-RU"/>
    </w:rPr>
  </w:style>
  <w:style w:type="paragraph" w:customStyle="1" w:styleId="ConsPlusNormal">
    <w:name w:val="ConsPlusNormal"/>
    <w:rsid w:val="0019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9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2022-06-24T04:05:00Z</cp:lastPrinted>
  <dcterms:created xsi:type="dcterms:W3CDTF">2021-12-13T07:34:00Z</dcterms:created>
  <dcterms:modified xsi:type="dcterms:W3CDTF">2022-06-24T04:14:00Z</dcterms:modified>
</cp:coreProperties>
</file>